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C6" w:rsidRPr="00571990" w:rsidRDefault="007745C6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7745C6" w:rsidRDefault="007745C6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7745C6" w:rsidRDefault="007745C6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7745C6" w:rsidRDefault="007745C6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BDCC" wp14:editId="4CF0340B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E01F7" id="Straight Connector 14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Dy0YI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7745C6" w:rsidRPr="009B028B" w:rsidTr="00B75C52">
        <w:tc>
          <w:tcPr>
            <w:tcW w:w="1135" w:type="dxa"/>
          </w:tcPr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7745C6" w:rsidRPr="009B028B" w:rsidRDefault="007745C6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Penyelenggaraan Angkutan Orang dengan Kendaraan Bermotor Umum Tidak Dalam Trayek (Izin Baru)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7745C6" w:rsidRPr="009B028B" w:rsidRDefault="002A4A0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Unit Pelakasana PTSP Kota Administrasi Jakarta ……</w:t>
            </w:r>
          </w:p>
          <w:p w:rsidR="007745C6" w:rsidRPr="009B028B" w:rsidRDefault="007745C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7745C6" w:rsidRPr="009B028B" w:rsidRDefault="007745C6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45C6" w:rsidRDefault="007745C6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45C6" w:rsidRDefault="007745C6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7745C6" w:rsidRDefault="007745C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45C6" w:rsidRDefault="007745C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45C6" w:rsidRPr="00A63885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7745C6" w:rsidRPr="00A63885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7745C6" w:rsidRDefault="007745C6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7745C6" w:rsidRDefault="007745C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Penyelenggaraan Angkutan Orang dengan Kendaraan Bermotor Umum Tidak Dalam Trayek (Izin Baru)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745C6" w:rsidRDefault="007745C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Penyelenggaraan Angkutan Orang dengan Kendaraan Bermotor Umum Tidak Dalam Trayek (Izin Baru)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7745C6" w:rsidRDefault="007745C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Penyelenggaraan Angkutan Orang dengan Kendaraan Bermotor Umum Tidak Dalam Trayek (Izin Baru)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745C6" w:rsidRDefault="007745C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745C6" w:rsidRDefault="007745C6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7745C6" w:rsidRPr="004B4C3A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7745C6" w:rsidRPr="004B4C3A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7745C6" w:rsidRDefault="007745C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7745C6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A4A0D" w:rsidRDefault="002A4A0D">
      <w:pPr>
        <w:spacing w:after="0" w:line="240" w:lineRule="auto"/>
      </w:pPr>
      <w:r>
        <w:lastRenderedPageBreak/>
        <w:br w:type="page"/>
      </w:r>
    </w:p>
    <w:p w:rsidR="002A4A0D" w:rsidRPr="003B350D" w:rsidRDefault="002A4A0D" w:rsidP="002A4A0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29B3" wp14:editId="61908D4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687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2A4A0D" w:rsidRPr="003B350D" w:rsidRDefault="002A4A0D" w:rsidP="002A4A0D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2A4A0D" w:rsidRPr="00F220C6" w:rsidRDefault="002A4A0D" w:rsidP="002A4A0D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A4A0D" w:rsidRPr="00A42232" w:rsidRDefault="002A4A0D" w:rsidP="002A4A0D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2A4A0D" w:rsidRPr="00A42232" w:rsidTr="00FC604B">
        <w:tc>
          <w:tcPr>
            <w:tcW w:w="8684" w:type="dxa"/>
            <w:gridSpan w:val="7"/>
            <w:shd w:val="clear" w:color="auto" w:fill="auto"/>
          </w:tcPr>
          <w:p w:rsidR="002A4A0D" w:rsidRDefault="002A4A0D" w:rsidP="00FC6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4A0D" w:rsidRPr="007C63E6" w:rsidRDefault="002A4A0D" w:rsidP="00FC6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2A4A0D" w:rsidRPr="00A42232" w:rsidTr="00FC604B">
        <w:tc>
          <w:tcPr>
            <w:tcW w:w="8684" w:type="dxa"/>
            <w:gridSpan w:val="7"/>
            <w:shd w:val="clear" w:color="auto" w:fill="auto"/>
          </w:tcPr>
          <w:p w:rsidR="002A4A0D" w:rsidRPr="00A42232" w:rsidRDefault="002A4A0D" w:rsidP="00FC60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A4A0D" w:rsidRPr="001D113C" w:rsidTr="00FC604B">
        <w:tc>
          <w:tcPr>
            <w:tcW w:w="8684" w:type="dxa"/>
            <w:gridSpan w:val="7"/>
            <w:shd w:val="clear" w:color="auto" w:fill="auto"/>
          </w:tcPr>
          <w:p w:rsidR="002A4A0D" w:rsidRPr="001D113C" w:rsidRDefault="002A4A0D" w:rsidP="00FC604B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2A4A0D" w:rsidRPr="001D113C" w:rsidTr="00FC604B">
        <w:tc>
          <w:tcPr>
            <w:tcW w:w="3227" w:type="dxa"/>
            <w:gridSpan w:val="4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A4A0D" w:rsidRPr="001D113C" w:rsidTr="00FC604B">
        <w:tc>
          <w:tcPr>
            <w:tcW w:w="3227" w:type="dxa"/>
            <w:gridSpan w:val="4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2A4A0D" w:rsidRPr="001D113C" w:rsidTr="00FC604B">
        <w:tc>
          <w:tcPr>
            <w:tcW w:w="3227" w:type="dxa"/>
            <w:gridSpan w:val="4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2A4A0D" w:rsidRPr="00AC72D0" w:rsidRDefault="002A4A0D" w:rsidP="00FC604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2A4A0D" w:rsidRPr="001D113C" w:rsidTr="00FC604B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2A4A0D" w:rsidRPr="00AC72D0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A4A0D" w:rsidRPr="001D113C" w:rsidTr="00FC604B">
        <w:tc>
          <w:tcPr>
            <w:tcW w:w="3227" w:type="dxa"/>
            <w:gridSpan w:val="4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A4A0D" w:rsidRPr="001D113C" w:rsidTr="00FC604B">
        <w:tc>
          <w:tcPr>
            <w:tcW w:w="8684" w:type="dxa"/>
            <w:gridSpan w:val="7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2A4A0D" w:rsidRPr="001D113C" w:rsidTr="00FC604B">
        <w:tc>
          <w:tcPr>
            <w:tcW w:w="3060" w:type="dxa"/>
            <w:gridSpan w:val="3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2A4A0D" w:rsidRPr="00AC72D0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A4A0D" w:rsidRPr="001D113C" w:rsidTr="00FC604B">
        <w:tc>
          <w:tcPr>
            <w:tcW w:w="3060" w:type="dxa"/>
            <w:gridSpan w:val="3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2A4A0D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2A4A0D" w:rsidRPr="001D113C" w:rsidTr="00FC604B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2A4A0D" w:rsidRPr="001D113C" w:rsidTr="00FC604B">
        <w:tc>
          <w:tcPr>
            <w:tcW w:w="2250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A4A0D" w:rsidRPr="001D113C" w:rsidTr="00FC604B">
        <w:tc>
          <w:tcPr>
            <w:tcW w:w="8684" w:type="dxa"/>
            <w:gridSpan w:val="7"/>
            <w:shd w:val="clear" w:color="auto" w:fill="auto"/>
          </w:tcPr>
          <w:p w:rsidR="002A4A0D" w:rsidRPr="001D113C" w:rsidRDefault="002A4A0D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r w:rsidRPr="000037D2">
              <w:rPr>
                <w:rFonts w:ascii="Arial" w:hAnsi="Arial" w:cs="Arial"/>
                <w:noProof/>
                <w:szCs w:val="20"/>
              </w:rPr>
              <w:t xml:space="preserve">Izin Penyelenggaraan Angkutan Orang dengan Kendaraan Bermotor Umum </w:t>
            </w:r>
            <w:r>
              <w:rPr>
                <w:rFonts w:ascii="Arial" w:hAnsi="Arial" w:cs="Arial"/>
                <w:noProof/>
                <w:szCs w:val="20"/>
              </w:rPr>
              <w:t xml:space="preserve">Tidak </w:t>
            </w:r>
            <w:r w:rsidRPr="000037D2">
              <w:rPr>
                <w:rFonts w:ascii="Arial" w:hAnsi="Arial" w:cs="Arial"/>
                <w:noProof/>
                <w:szCs w:val="20"/>
              </w:rPr>
              <w:t>Dalam Trayek (Izin Baru / Perpanjangan</w:t>
            </w:r>
            <w:proofErr w:type="gramStart"/>
            <w:r w:rsidRPr="000037D2">
              <w:rPr>
                <w:rFonts w:ascii="Arial" w:hAnsi="Arial" w:cs="Arial"/>
                <w:noProof/>
                <w:szCs w:val="20"/>
              </w:rPr>
              <w:t>)</w:t>
            </w:r>
            <w:r w:rsidRPr="007C63E6">
              <w:rPr>
                <w:rFonts w:ascii="Arial" w:hAnsi="Arial" w:cs="Arial"/>
                <w:sz w:val="28"/>
              </w:rPr>
              <w:t xml:space="preserve">  </w:t>
            </w:r>
            <w:r w:rsidRPr="001D113C">
              <w:rPr>
                <w:rFonts w:ascii="Arial" w:hAnsi="Arial" w:cs="Arial"/>
              </w:rPr>
              <w:t>di</w:t>
            </w:r>
            <w:proofErr w:type="gramEnd"/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 ……</w:t>
            </w:r>
            <w:bookmarkStart w:id="0" w:name="_GoBack"/>
            <w:bookmarkEnd w:id="0"/>
          </w:p>
        </w:tc>
      </w:tr>
      <w:tr w:rsidR="002A4A0D" w:rsidRPr="001D113C" w:rsidTr="00FC604B">
        <w:tc>
          <w:tcPr>
            <w:tcW w:w="8684" w:type="dxa"/>
            <w:gridSpan w:val="7"/>
            <w:shd w:val="clear" w:color="auto" w:fill="auto"/>
          </w:tcPr>
          <w:p w:rsidR="002A4A0D" w:rsidRPr="001D113C" w:rsidRDefault="002A4A0D" w:rsidP="00FC604B">
            <w:pPr>
              <w:jc w:val="both"/>
              <w:rPr>
                <w:rFonts w:ascii="Arial" w:hAnsi="Arial" w:cs="Arial"/>
              </w:rPr>
            </w:pPr>
          </w:p>
        </w:tc>
      </w:tr>
      <w:tr w:rsidR="002A4A0D" w:rsidRPr="001D113C" w:rsidTr="00FC604B">
        <w:tc>
          <w:tcPr>
            <w:tcW w:w="8684" w:type="dxa"/>
            <w:gridSpan w:val="7"/>
            <w:shd w:val="clear" w:color="auto" w:fill="auto"/>
          </w:tcPr>
          <w:p w:rsidR="002A4A0D" w:rsidRPr="001D113C" w:rsidRDefault="002A4A0D" w:rsidP="00FC604B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2A4A0D" w:rsidRPr="001D113C" w:rsidTr="00FC604B">
        <w:tc>
          <w:tcPr>
            <w:tcW w:w="8684" w:type="dxa"/>
            <w:gridSpan w:val="7"/>
            <w:shd w:val="clear" w:color="auto" w:fill="auto"/>
          </w:tcPr>
          <w:p w:rsidR="002A4A0D" w:rsidRPr="001D113C" w:rsidRDefault="002A4A0D" w:rsidP="00FC604B">
            <w:pPr>
              <w:jc w:val="both"/>
              <w:rPr>
                <w:rFonts w:ascii="Arial" w:hAnsi="Arial" w:cs="Arial"/>
              </w:rPr>
            </w:pPr>
          </w:p>
        </w:tc>
      </w:tr>
      <w:tr w:rsidR="002A4A0D" w:rsidRPr="001D113C" w:rsidTr="00FC604B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2A4A0D" w:rsidRPr="001D113C" w:rsidRDefault="002A4A0D" w:rsidP="00FC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2A4A0D" w:rsidRPr="001D113C" w:rsidRDefault="002A4A0D" w:rsidP="00FC604B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2A4A0D" w:rsidRPr="001D113C" w:rsidTr="00FC604B">
        <w:tc>
          <w:tcPr>
            <w:tcW w:w="4720" w:type="dxa"/>
            <w:gridSpan w:val="6"/>
            <w:shd w:val="clear" w:color="auto" w:fill="auto"/>
          </w:tcPr>
          <w:p w:rsidR="002A4A0D" w:rsidRPr="001D113C" w:rsidRDefault="002A4A0D" w:rsidP="00FC604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2A4A0D" w:rsidRPr="001D113C" w:rsidRDefault="002A4A0D" w:rsidP="00FC604B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2A4A0D" w:rsidRPr="001D113C" w:rsidTr="00FC604B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4A0D" w:rsidRPr="001D113C" w:rsidTr="00FC604B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2A4A0D" w:rsidRPr="00AC72D0" w:rsidRDefault="002A4A0D" w:rsidP="00FC604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2A4A0D" w:rsidRPr="001D113C" w:rsidTr="00FC604B">
        <w:tc>
          <w:tcPr>
            <w:tcW w:w="4720" w:type="dxa"/>
            <w:gridSpan w:val="6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4A0D" w:rsidRPr="001D113C" w:rsidTr="00FC604B">
        <w:tc>
          <w:tcPr>
            <w:tcW w:w="4720" w:type="dxa"/>
            <w:gridSpan w:val="6"/>
            <w:shd w:val="clear" w:color="auto" w:fill="auto"/>
          </w:tcPr>
          <w:p w:rsidR="002A4A0D" w:rsidRPr="001D113C" w:rsidRDefault="002A4A0D" w:rsidP="00FC604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2A4A0D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2A4A0D" w:rsidRPr="001D113C" w:rsidRDefault="002A4A0D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7745C6" w:rsidRDefault="004B4C3A" w:rsidP="007745C6"/>
    <w:sectPr w:rsidR="004B4C3A" w:rsidRPr="007745C6" w:rsidSect="007745C6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C6" w:rsidRPr="007745C6" w:rsidRDefault="007745C6" w:rsidP="007745C6">
      <w:pPr>
        <w:pStyle w:val="Footer"/>
      </w:pPr>
    </w:p>
  </w:endnote>
  <w:endnote w:type="continuationSeparator" w:id="0">
    <w:p w:rsidR="007745C6" w:rsidRPr="007745C6" w:rsidRDefault="007745C6" w:rsidP="007745C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C6" w:rsidRPr="007745C6" w:rsidRDefault="007745C6" w:rsidP="007745C6">
      <w:pPr>
        <w:pStyle w:val="Footer"/>
      </w:pPr>
    </w:p>
  </w:footnote>
  <w:footnote w:type="continuationSeparator" w:id="0">
    <w:p w:rsidR="007745C6" w:rsidRPr="007745C6" w:rsidRDefault="007745C6" w:rsidP="007745C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C6" w:rsidRDefault="007745C6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7745C6" w:rsidRDefault="00F60753" w:rsidP="00774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0693A"/>
    <w:rsid w:val="00265405"/>
    <w:rsid w:val="00267D00"/>
    <w:rsid w:val="002767EF"/>
    <w:rsid w:val="002A4A0D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745C6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88C249-0CEF-4732-928D-1083B4D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2318-A937-4F4E-BF78-54B485EE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PENGEMBANGAN</cp:lastModifiedBy>
  <cp:revision>3</cp:revision>
  <cp:lastPrinted>2016-04-11T07:10:00Z</cp:lastPrinted>
  <dcterms:created xsi:type="dcterms:W3CDTF">2017-08-01T02:53:00Z</dcterms:created>
  <dcterms:modified xsi:type="dcterms:W3CDTF">2017-08-01T02:54:00Z</dcterms:modified>
</cp:coreProperties>
</file>